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1D1D" w14:textId="0A29DBC4" w:rsidR="00112C8C" w:rsidRPr="00015618" w:rsidRDefault="00112C8C" w:rsidP="00015618">
      <w:pPr>
        <w:rPr>
          <w:rFonts w:ascii="Times New Roman" w:hAnsi="Times New Roman"/>
        </w:rPr>
      </w:pPr>
      <w:r w:rsidRPr="00015618">
        <w:rPr>
          <w:rFonts w:ascii="Times New Roman" w:hAnsi="Times New Roman"/>
        </w:rPr>
        <w:t xml:space="preserve">Requisition Number: </w:t>
      </w:r>
      <w:r w:rsidR="00D90AC3">
        <w:rPr>
          <w:rFonts w:ascii="Times New Roman" w:hAnsi="Times New Roman"/>
        </w:rPr>
        <w:t>44</w:t>
      </w:r>
      <w:r w:rsidRPr="00015618">
        <w:rPr>
          <w:rFonts w:ascii="Times New Roman" w:hAnsi="Times New Roman"/>
        </w:rPr>
        <w:t>-0</w:t>
      </w:r>
      <w:r w:rsidR="00D90AC3">
        <w:rPr>
          <w:rFonts w:ascii="Times New Roman" w:hAnsi="Times New Roman"/>
        </w:rPr>
        <w:t>755</w:t>
      </w:r>
    </w:p>
    <w:p w14:paraId="196BD8E6" w14:textId="358E9F92" w:rsidR="00112C8C" w:rsidRPr="00015618" w:rsidRDefault="00112C8C" w:rsidP="00015618">
      <w:pPr>
        <w:rPr>
          <w:rFonts w:ascii="Times New Roman" w:hAnsi="Times New Roman"/>
        </w:rPr>
      </w:pPr>
      <w:r w:rsidRPr="00015618">
        <w:rPr>
          <w:rFonts w:ascii="Times New Roman" w:hAnsi="Times New Roman"/>
        </w:rPr>
        <w:t>Post Date: 07-11-20</w:t>
      </w:r>
      <w:r w:rsidR="00D90AC3">
        <w:rPr>
          <w:rFonts w:ascii="Times New Roman" w:hAnsi="Times New Roman"/>
        </w:rPr>
        <w:t>21</w:t>
      </w:r>
    </w:p>
    <w:p w14:paraId="596CB0AB" w14:textId="77777777" w:rsidR="00112C8C" w:rsidRPr="00015618" w:rsidRDefault="00112C8C" w:rsidP="00015618">
      <w:pPr>
        <w:rPr>
          <w:rFonts w:ascii="Times New Roman" w:hAnsi="Times New Roman"/>
        </w:rPr>
      </w:pPr>
      <w:r w:rsidRPr="00015618">
        <w:rPr>
          <w:rFonts w:ascii="Times New Roman" w:hAnsi="Times New Roman"/>
        </w:rPr>
        <w:t xml:space="preserve">Title: </w:t>
      </w:r>
      <w:r w:rsidRPr="00015618">
        <w:rPr>
          <w:rFonts w:ascii="Times New Roman" w:eastAsia="Times New Roman" w:hAnsi="Times New Roman"/>
          <w:bCs/>
        </w:rPr>
        <w:t>Program Assistant, Northern Tier Europe</w:t>
      </w:r>
    </w:p>
    <w:p w14:paraId="39C2640B" w14:textId="77777777" w:rsidR="00112C8C" w:rsidRPr="00015618" w:rsidRDefault="00112C8C" w:rsidP="00015618">
      <w:pPr>
        <w:rPr>
          <w:rFonts w:ascii="Times New Roman" w:hAnsi="Times New Roman"/>
        </w:rPr>
      </w:pPr>
      <w:r w:rsidRPr="00015618">
        <w:rPr>
          <w:rFonts w:ascii="Times New Roman" w:hAnsi="Times New Roman"/>
        </w:rPr>
        <w:t>Location: Washington, D.C.</w:t>
      </w:r>
    </w:p>
    <w:p w14:paraId="7184BE41" w14:textId="77777777" w:rsidR="00112C8C" w:rsidRPr="00015618" w:rsidRDefault="00112C8C" w:rsidP="00015618">
      <w:pPr>
        <w:rPr>
          <w:rFonts w:ascii="Times New Roman" w:hAnsi="Times New Roman"/>
        </w:rPr>
      </w:pPr>
    </w:p>
    <w:p w14:paraId="0C83AFAA" w14:textId="77777777" w:rsidR="00112C8C" w:rsidRPr="00015618" w:rsidRDefault="00112C8C" w:rsidP="00496F48">
      <w:pPr>
        <w:pStyle w:val="Heading1"/>
      </w:pPr>
      <w:r w:rsidRPr="00015618">
        <w:t>Description</w:t>
      </w:r>
    </w:p>
    <w:p w14:paraId="32F6BD8A" w14:textId="77777777" w:rsidR="00112C8C" w:rsidRPr="00015618" w:rsidRDefault="00112C8C" w:rsidP="00015618">
      <w:pPr>
        <w:rPr>
          <w:rFonts w:ascii="Times New Roman" w:hAnsi="Times New Roman"/>
        </w:rPr>
      </w:pPr>
    </w:p>
    <w:p w14:paraId="3ED21420" w14:textId="77777777" w:rsidR="00112C8C" w:rsidRPr="00015618" w:rsidRDefault="00112C8C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National Endowment for Democracy (NED)</w:t>
      </w:r>
    </w:p>
    <w:p w14:paraId="1C5AE3EC" w14:textId="77777777" w:rsidR="00015618" w:rsidRPr="00015618" w:rsidRDefault="00015618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</w:p>
    <w:p w14:paraId="65E69578" w14:textId="77777777" w:rsidR="00112C8C" w:rsidRPr="00015618" w:rsidRDefault="00112C8C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The National Endowment for Democracy (NED), a congressionally funded, private, nonprofit grant making organization that works to support freedom around the world, seeks a Program Assistant with emphasis on Northern Tier Europe</w:t>
      </w:r>
      <w:r w:rsidR="00015618">
        <w:rPr>
          <w:rFonts w:ascii="Times New Roman" w:eastAsia="Times New Roman" w:hAnsi="Times New Roman"/>
          <w:b/>
          <w:bCs/>
          <w:szCs w:val="20"/>
        </w:rPr>
        <w:t xml:space="preserve">. </w:t>
      </w:r>
      <w:r w:rsidRPr="00015618">
        <w:rPr>
          <w:rFonts w:ascii="Times New Roman" w:eastAsia="Times New Roman" w:hAnsi="Times New Roman"/>
          <w:szCs w:val="20"/>
        </w:rPr>
        <w:t xml:space="preserve">This is </w:t>
      </w:r>
      <w:r w:rsidRPr="00015618">
        <w:rPr>
          <w:rFonts w:ascii="Times New Roman" w:eastAsia="Times New Roman" w:hAnsi="Times New Roman"/>
          <w:szCs w:val="20"/>
          <w:highlight w:val="yellow"/>
        </w:rPr>
        <w:t>an entry-level position</w:t>
      </w:r>
      <w:r w:rsidRPr="00015618">
        <w:rPr>
          <w:rFonts w:ascii="Times New Roman" w:eastAsia="Times New Roman" w:hAnsi="Times New Roman"/>
          <w:szCs w:val="20"/>
        </w:rPr>
        <w:t xml:space="preserve"> on our</w:t>
      </w:r>
      <w:r w:rsidR="00015618">
        <w:rPr>
          <w:rFonts w:ascii="Times New Roman" w:eastAsia="Times New Roman" w:hAnsi="Times New Roman"/>
          <w:szCs w:val="20"/>
        </w:rPr>
        <w:t xml:space="preserve"> Europe regional program team. </w:t>
      </w:r>
      <w:r w:rsidRPr="00015618">
        <w:rPr>
          <w:rFonts w:ascii="Times New Roman" w:eastAsia="Times New Roman" w:hAnsi="Times New Roman"/>
          <w:szCs w:val="20"/>
        </w:rPr>
        <w:t>This position is based in Washington, D.C.</w:t>
      </w:r>
    </w:p>
    <w:p w14:paraId="5A011A66" w14:textId="77777777" w:rsidR="00015618" w:rsidRPr="00015618" w:rsidRDefault="00015618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</w:p>
    <w:p w14:paraId="775E93EB" w14:textId="77777777" w:rsidR="00112C8C" w:rsidRPr="00015618" w:rsidRDefault="00496F48" w:rsidP="00496F48">
      <w:pPr>
        <w:pStyle w:val="Heading1"/>
        <w:rPr>
          <w:rFonts w:eastAsia="Times New Roman"/>
        </w:rPr>
      </w:pPr>
      <w:r>
        <w:rPr>
          <w:rFonts w:eastAsia="Times New Roman"/>
        </w:rPr>
        <w:t>Position Summary:</w:t>
      </w:r>
    </w:p>
    <w:p w14:paraId="025D888C" w14:textId="77777777" w:rsidR="00015618" w:rsidRPr="00015618" w:rsidRDefault="00015618" w:rsidP="00015618">
      <w:pPr>
        <w:shd w:val="clear" w:color="auto" w:fill="FFFFFF"/>
        <w:rPr>
          <w:rFonts w:ascii="Times New Roman" w:eastAsia="Times New Roman" w:hAnsi="Times New Roman"/>
          <w:sz w:val="32"/>
          <w:szCs w:val="20"/>
        </w:rPr>
      </w:pPr>
    </w:p>
    <w:p w14:paraId="594C252B" w14:textId="77777777" w:rsidR="00112C8C" w:rsidRPr="00015618" w:rsidRDefault="00112C8C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 xml:space="preserve">The Program Assistant provides </w:t>
      </w:r>
      <w:r w:rsidRPr="00015618">
        <w:rPr>
          <w:rFonts w:ascii="Times New Roman" w:eastAsia="Times New Roman" w:hAnsi="Times New Roman"/>
          <w:szCs w:val="20"/>
          <w:highlight w:val="yellow"/>
        </w:rPr>
        <w:t>day-to-day administrative and programmatic support</w:t>
      </w:r>
      <w:r w:rsidRPr="00015618">
        <w:rPr>
          <w:rFonts w:ascii="Times New Roman" w:eastAsia="Times New Roman" w:hAnsi="Times New Roman"/>
          <w:szCs w:val="20"/>
        </w:rPr>
        <w:t xml:space="preserve"> to the Europe program staff.</w:t>
      </w:r>
    </w:p>
    <w:p w14:paraId="593AD94F" w14:textId="77777777" w:rsidR="00015618" w:rsidRPr="00015618" w:rsidRDefault="00015618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</w:p>
    <w:p w14:paraId="41AF91C0" w14:textId="77777777" w:rsidR="00112C8C" w:rsidRPr="00015618" w:rsidRDefault="00496F48" w:rsidP="00496F48">
      <w:pPr>
        <w:pStyle w:val="Heading1"/>
        <w:rPr>
          <w:rFonts w:eastAsia="Times New Roman"/>
        </w:rPr>
      </w:pPr>
      <w:r>
        <w:rPr>
          <w:rFonts w:eastAsia="Times New Roman"/>
        </w:rPr>
        <w:t>Responsibilities:</w:t>
      </w:r>
    </w:p>
    <w:p w14:paraId="07775BBA" w14:textId="77777777" w:rsidR="00015618" w:rsidRPr="00496F48" w:rsidRDefault="00015618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</w:p>
    <w:p w14:paraId="0906B468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Provide general administrative support to the Europe Section staff;</w:t>
      </w:r>
    </w:p>
    <w:p w14:paraId="6143B858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  <w:highlight w:val="yellow"/>
        </w:rPr>
        <w:t>Receive, process and distribute incoming proposals and grantee materials</w:t>
      </w:r>
      <w:r w:rsidRPr="00015618">
        <w:rPr>
          <w:rFonts w:ascii="Times New Roman" w:eastAsia="Times New Roman" w:hAnsi="Times New Roman"/>
          <w:szCs w:val="20"/>
        </w:rPr>
        <w:t>;</w:t>
      </w:r>
    </w:p>
    <w:p w14:paraId="7E03FB81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Respond to general inquiries regarding the proposal process;</w:t>
      </w:r>
    </w:p>
    <w:p w14:paraId="79D48782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 xml:space="preserve">Assist in </w:t>
      </w:r>
      <w:r w:rsidRPr="00015618">
        <w:rPr>
          <w:rFonts w:ascii="Times New Roman" w:eastAsia="Times New Roman" w:hAnsi="Times New Roman"/>
          <w:szCs w:val="20"/>
          <w:highlight w:val="yellow"/>
        </w:rPr>
        <w:t>preparing proposal summaries, budgets and related materials</w:t>
      </w:r>
      <w:r w:rsidRPr="00015618">
        <w:rPr>
          <w:rFonts w:ascii="Times New Roman" w:eastAsia="Times New Roman" w:hAnsi="Times New Roman"/>
          <w:szCs w:val="20"/>
        </w:rPr>
        <w:t>;</w:t>
      </w:r>
    </w:p>
    <w:p w14:paraId="695F8BF9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 xml:space="preserve">Provide </w:t>
      </w:r>
      <w:r w:rsidRPr="00015618">
        <w:rPr>
          <w:rFonts w:ascii="Times New Roman" w:eastAsia="Times New Roman" w:hAnsi="Times New Roman"/>
          <w:szCs w:val="20"/>
          <w:highlight w:val="yellow"/>
        </w:rPr>
        <w:t>programmatic support to Program Officers and the Senior Directo</w:t>
      </w:r>
      <w:r w:rsidRPr="00015618">
        <w:rPr>
          <w:rFonts w:ascii="Times New Roman" w:eastAsia="Times New Roman" w:hAnsi="Times New Roman"/>
          <w:szCs w:val="20"/>
        </w:rPr>
        <w:t>r;</w:t>
      </w:r>
    </w:p>
    <w:p w14:paraId="1189B224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Maintain a database of contacts in the region;</w:t>
      </w:r>
    </w:p>
    <w:p w14:paraId="6A83CB05" w14:textId="77777777" w:rsidR="00112C8C" w:rsidRPr="00015618" w:rsidRDefault="00112C8C" w:rsidP="0001561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 xml:space="preserve">Help to </w:t>
      </w:r>
      <w:r w:rsidRPr="00015618">
        <w:rPr>
          <w:rFonts w:ascii="Times New Roman" w:eastAsia="Times New Roman" w:hAnsi="Times New Roman"/>
          <w:szCs w:val="20"/>
          <w:highlight w:val="yellow"/>
        </w:rPr>
        <w:t>organize meetings, roundtables and other events on Europe-related topics</w:t>
      </w:r>
      <w:r w:rsidR="00496F48">
        <w:rPr>
          <w:rFonts w:ascii="Times New Roman" w:eastAsia="Times New Roman" w:hAnsi="Times New Roman"/>
          <w:szCs w:val="20"/>
        </w:rPr>
        <w:t>;</w:t>
      </w:r>
    </w:p>
    <w:p w14:paraId="5D1064A4" w14:textId="77777777" w:rsidR="00015618" w:rsidRPr="00496F48" w:rsidRDefault="00015618" w:rsidP="00015618">
      <w:pPr>
        <w:shd w:val="clear" w:color="auto" w:fill="FFFFFF"/>
        <w:rPr>
          <w:rFonts w:ascii="Times New Roman" w:eastAsia="Times New Roman" w:hAnsi="Times New Roman"/>
          <w:bCs/>
          <w:szCs w:val="20"/>
        </w:rPr>
      </w:pPr>
    </w:p>
    <w:p w14:paraId="58F1E202" w14:textId="77777777" w:rsidR="00112C8C" w:rsidRPr="00015618" w:rsidRDefault="00112C8C" w:rsidP="00496F48">
      <w:pPr>
        <w:pStyle w:val="Heading1"/>
        <w:rPr>
          <w:rFonts w:eastAsia="Times New Roman"/>
        </w:rPr>
      </w:pPr>
      <w:r w:rsidRPr="00015618">
        <w:rPr>
          <w:rFonts w:eastAsia="Times New Roman"/>
        </w:rPr>
        <w:t>Qualifications:</w:t>
      </w:r>
    </w:p>
    <w:p w14:paraId="52785F49" w14:textId="77777777" w:rsidR="00015618" w:rsidRPr="00496F48" w:rsidRDefault="00015618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</w:p>
    <w:p w14:paraId="6EEC5752" w14:textId="77777777" w:rsidR="00112C8C" w:rsidRPr="00015618" w:rsidRDefault="00112C8C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bCs/>
          <w:szCs w:val="20"/>
        </w:rPr>
        <w:t>Knowledge/Experience:</w:t>
      </w:r>
    </w:p>
    <w:p w14:paraId="7BDEE2E4" w14:textId="77777777" w:rsidR="00112C8C" w:rsidRPr="00015618" w:rsidRDefault="00112C8C" w:rsidP="0001561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  <w:highlight w:val="yellow"/>
        </w:rPr>
        <w:t>Bachelor’s degree in political science</w:t>
      </w:r>
      <w:r w:rsidRPr="00015618">
        <w:rPr>
          <w:rFonts w:ascii="Times New Roman" w:eastAsia="Times New Roman" w:hAnsi="Times New Roman"/>
          <w:szCs w:val="20"/>
        </w:rPr>
        <w:t>, regional studies, international relations, history or other relevant discipline;</w:t>
      </w:r>
    </w:p>
    <w:p w14:paraId="30B339A5" w14:textId="77777777" w:rsidR="00112C8C" w:rsidRPr="00015618" w:rsidRDefault="00112C8C" w:rsidP="0001561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Proficiency in Microsoft Office applications;</w:t>
      </w:r>
    </w:p>
    <w:p w14:paraId="66B7294F" w14:textId="77777777" w:rsidR="00112C8C" w:rsidRPr="00015618" w:rsidRDefault="00112C8C" w:rsidP="0001561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  <w:highlight w:val="yellow"/>
        </w:rPr>
        <w:t>Administrative and/or programmatic experience</w:t>
      </w:r>
      <w:r w:rsidRPr="00015618">
        <w:rPr>
          <w:rFonts w:ascii="Times New Roman" w:eastAsia="Times New Roman" w:hAnsi="Times New Roman"/>
          <w:szCs w:val="20"/>
        </w:rPr>
        <w:t>, preferably in the nonprofit sector.</w:t>
      </w:r>
    </w:p>
    <w:p w14:paraId="1BB8A8A6" w14:textId="77777777" w:rsidR="00015618" w:rsidRPr="00015618" w:rsidRDefault="00015618" w:rsidP="00015618">
      <w:pPr>
        <w:shd w:val="clear" w:color="auto" w:fill="FFFFFF"/>
        <w:rPr>
          <w:rFonts w:ascii="Times New Roman" w:eastAsia="Times New Roman" w:hAnsi="Times New Roman"/>
          <w:bCs/>
          <w:szCs w:val="20"/>
        </w:rPr>
      </w:pPr>
    </w:p>
    <w:p w14:paraId="162A9FD4" w14:textId="77777777" w:rsidR="00112C8C" w:rsidRPr="00015618" w:rsidRDefault="00112C8C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bCs/>
          <w:szCs w:val="20"/>
        </w:rPr>
        <w:t>Other Qualifications:</w:t>
      </w:r>
    </w:p>
    <w:p w14:paraId="7C425257" w14:textId="77777777" w:rsidR="00112C8C" w:rsidRPr="00015618" w:rsidRDefault="00112C8C" w:rsidP="0001561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 xml:space="preserve">Demonstrated </w:t>
      </w:r>
      <w:r w:rsidRPr="00015618">
        <w:rPr>
          <w:rFonts w:ascii="Times New Roman" w:eastAsia="Times New Roman" w:hAnsi="Times New Roman"/>
          <w:szCs w:val="20"/>
          <w:highlight w:val="yellow"/>
        </w:rPr>
        <w:t>interest in and knowledge of the political and civil society issues in Europe</w:t>
      </w:r>
      <w:r w:rsidRPr="00015618">
        <w:rPr>
          <w:rFonts w:ascii="Times New Roman" w:eastAsia="Times New Roman" w:hAnsi="Times New Roman"/>
          <w:szCs w:val="20"/>
        </w:rPr>
        <w:t>;</w:t>
      </w:r>
    </w:p>
    <w:p w14:paraId="175DDB01" w14:textId="77777777" w:rsidR="00112C8C" w:rsidRPr="00015618" w:rsidRDefault="00112C8C" w:rsidP="0001561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Strong written and oral communicatio</w:t>
      </w:r>
      <w:r w:rsidR="00496F48">
        <w:rPr>
          <w:rFonts w:ascii="Times New Roman" w:eastAsia="Times New Roman" w:hAnsi="Times New Roman"/>
          <w:szCs w:val="20"/>
        </w:rPr>
        <w:t>ns skills in English required;</w:t>
      </w:r>
    </w:p>
    <w:p w14:paraId="06A77189" w14:textId="77777777" w:rsidR="00112C8C" w:rsidRPr="00015618" w:rsidRDefault="00112C8C" w:rsidP="0001561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  <w:highlight w:val="yellow"/>
        </w:rPr>
        <w:t>Fluency in Russian</w:t>
      </w:r>
      <w:r w:rsidRPr="00015618">
        <w:rPr>
          <w:rFonts w:ascii="Times New Roman" w:eastAsia="Times New Roman" w:hAnsi="Times New Roman"/>
          <w:szCs w:val="20"/>
        </w:rPr>
        <w:t xml:space="preserve"> (reading, wri</w:t>
      </w:r>
      <w:r w:rsidR="00496F48">
        <w:rPr>
          <w:rFonts w:ascii="Times New Roman" w:eastAsia="Times New Roman" w:hAnsi="Times New Roman"/>
          <w:szCs w:val="20"/>
        </w:rPr>
        <w:t>ting and speaking) is required;</w:t>
      </w:r>
    </w:p>
    <w:p w14:paraId="60BB42C6" w14:textId="77777777" w:rsidR="00112C8C" w:rsidRPr="00015618" w:rsidRDefault="00112C8C" w:rsidP="0001561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Proficiency in relevant regional languages is an advantage;</w:t>
      </w:r>
    </w:p>
    <w:p w14:paraId="0AFD9401" w14:textId="77777777" w:rsidR="00112C8C" w:rsidRPr="00015618" w:rsidRDefault="00112C8C" w:rsidP="00015618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Authorized to work in the United States.</w:t>
      </w:r>
    </w:p>
    <w:p w14:paraId="3D239752" w14:textId="77777777" w:rsidR="00015618" w:rsidRPr="00015618" w:rsidRDefault="00015618" w:rsidP="00015618">
      <w:pPr>
        <w:shd w:val="clear" w:color="auto" w:fill="FFFFFF"/>
        <w:rPr>
          <w:rFonts w:ascii="Times New Roman" w:eastAsia="Times New Roman" w:hAnsi="Times New Roman"/>
          <w:bCs/>
          <w:szCs w:val="20"/>
        </w:rPr>
      </w:pPr>
    </w:p>
    <w:p w14:paraId="1970FE08" w14:textId="77777777" w:rsidR="00112C8C" w:rsidRPr="00015618" w:rsidRDefault="00112C8C" w:rsidP="00015618">
      <w:p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bCs/>
          <w:szCs w:val="20"/>
        </w:rPr>
        <w:t>Competencies</w:t>
      </w:r>
      <w:r w:rsidR="00496F48">
        <w:rPr>
          <w:rFonts w:ascii="Times New Roman" w:eastAsia="Times New Roman" w:hAnsi="Times New Roman"/>
          <w:szCs w:val="20"/>
        </w:rPr>
        <w:t>:</w:t>
      </w:r>
    </w:p>
    <w:p w14:paraId="1ECE3932" w14:textId="77777777" w:rsidR="00112C8C" w:rsidRPr="00015618" w:rsidRDefault="00112C8C" w:rsidP="00015618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Attention to detail and the ability to multi-task;</w:t>
      </w:r>
    </w:p>
    <w:p w14:paraId="68750728" w14:textId="77777777" w:rsidR="00112C8C" w:rsidRPr="00015618" w:rsidRDefault="00112C8C" w:rsidP="00015618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  <w:highlight w:val="yellow"/>
        </w:rPr>
        <w:t>Excellent interpersonal communication skills</w:t>
      </w:r>
      <w:r w:rsidR="00496F48">
        <w:rPr>
          <w:rFonts w:ascii="Times New Roman" w:eastAsia="Times New Roman" w:hAnsi="Times New Roman"/>
          <w:szCs w:val="20"/>
        </w:rPr>
        <w:t>;</w:t>
      </w:r>
    </w:p>
    <w:p w14:paraId="6CA07B1F" w14:textId="77777777" w:rsidR="00112C8C" w:rsidRPr="00015618" w:rsidRDefault="00112C8C" w:rsidP="00015618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szCs w:val="20"/>
        </w:rPr>
      </w:pPr>
      <w:r w:rsidRPr="00015618">
        <w:rPr>
          <w:rFonts w:ascii="Times New Roman" w:eastAsia="Times New Roman" w:hAnsi="Times New Roman"/>
          <w:szCs w:val="20"/>
        </w:rPr>
        <w:t>High degree of organization and initiative.</w:t>
      </w:r>
    </w:p>
    <w:p w14:paraId="63A03C2F" w14:textId="77777777" w:rsidR="00C5051D" w:rsidRPr="00015618" w:rsidRDefault="00C5051D" w:rsidP="00015618">
      <w:pPr>
        <w:rPr>
          <w:rFonts w:ascii="Times New Roman" w:hAnsi="Times New Roman"/>
        </w:rPr>
      </w:pPr>
    </w:p>
    <w:sectPr w:rsidR="00C5051D" w:rsidRPr="00015618" w:rsidSect="00015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05C60"/>
    <w:multiLevelType w:val="multilevel"/>
    <w:tmpl w:val="161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7090"/>
    <w:multiLevelType w:val="multilevel"/>
    <w:tmpl w:val="055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10863"/>
    <w:multiLevelType w:val="multilevel"/>
    <w:tmpl w:val="C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05BAB"/>
    <w:multiLevelType w:val="multilevel"/>
    <w:tmpl w:val="DC4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C"/>
    <w:rsid w:val="00015618"/>
    <w:rsid w:val="00112C8C"/>
    <w:rsid w:val="00496F48"/>
    <w:rsid w:val="00C5051D"/>
    <w:rsid w:val="00D90AC3"/>
    <w:rsid w:val="00E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949B"/>
  <w15:chartTrackingRefBased/>
  <w15:docId w15:val="{743FF5E8-932F-46B1-A4A4-56245FD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8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F48"/>
    <w:pPr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F48"/>
    <w:rPr>
      <w:rFonts w:ascii="Times New Roman" w:eastAsiaTheme="minorEastAsia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1696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Example</dc:title>
  <dc:subject>Job Description Example</dc:subject>
  <dc:creator>UGA Career Center</dc:creator>
  <cp:keywords>Job Description Example</cp:keywords>
  <dc:description/>
  <cp:lastModifiedBy>Darin Parker</cp:lastModifiedBy>
  <cp:revision>2</cp:revision>
  <dcterms:created xsi:type="dcterms:W3CDTF">2021-01-29T15:20:00Z</dcterms:created>
  <dcterms:modified xsi:type="dcterms:W3CDTF">2021-01-29T15:20:00Z</dcterms:modified>
  <cp:category/>
</cp:coreProperties>
</file>